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65" w:type="dxa"/>
        <w:tblInd w:w="-680" w:type="dxa"/>
        <w:tblLayout w:type="fixed"/>
        <w:tblLook w:val="04A0" w:firstRow="1" w:lastRow="0" w:firstColumn="1" w:lastColumn="0" w:noHBand="0" w:noVBand="1"/>
      </w:tblPr>
      <w:tblGrid>
        <w:gridCol w:w="1395"/>
        <w:gridCol w:w="900"/>
        <w:gridCol w:w="2070"/>
        <w:gridCol w:w="810"/>
        <w:gridCol w:w="2430"/>
        <w:gridCol w:w="855"/>
        <w:gridCol w:w="2655"/>
        <w:gridCol w:w="720"/>
        <w:gridCol w:w="2430"/>
      </w:tblGrid>
      <w:tr w:rsidR="00875BD7" w:rsidRPr="009E7F7F" w:rsidTr="009201A1">
        <w:trPr>
          <w:cantSplit/>
          <w:trHeight w:val="1134"/>
        </w:trPr>
        <w:tc>
          <w:tcPr>
            <w:tcW w:w="1395" w:type="dxa"/>
          </w:tcPr>
          <w:p w:rsidR="00875BD7" w:rsidRPr="009E7F7F" w:rsidRDefault="00875BD7" w:rsidP="003164D2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Day</w:t>
            </w:r>
          </w:p>
        </w:tc>
        <w:tc>
          <w:tcPr>
            <w:tcW w:w="900" w:type="dxa"/>
          </w:tcPr>
          <w:p w:rsidR="00875BD7" w:rsidRPr="009E7F7F" w:rsidRDefault="00875BD7" w:rsidP="003164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Entry to school</w:t>
            </w:r>
          </w:p>
        </w:tc>
        <w:tc>
          <w:tcPr>
            <w:tcW w:w="2070" w:type="dxa"/>
          </w:tcPr>
          <w:p w:rsidR="00875BD7" w:rsidRDefault="00875BD7" w:rsidP="006C3EFB">
            <w:pPr>
              <w:tabs>
                <w:tab w:val="right" w:pos="180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1</w:t>
            </w:r>
          </w:p>
          <w:p w:rsidR="00875BD7" w:rsidRPr="009E7F7F" w:rsidRDefault="00875BD7" w:rsidP="006C3EFB">
            <w:pPr>
              <w:tabs>
                <w:tab w:val="right" w:pos="180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9.30am</w:t>
            </w:r>
          </w:p>
        </w:tc>
        <w:tc>
          <w:tcPr>
            <w:tcW w:w="810" w:type="dxa"/>
            <w:vMerge w:val="restart"/>
            <w:textDirection w:val="btLr"/>
          </w:tcPr>
          <w:p w:rsidR="00875BD7" w:rsidRDefault="00875BD7" w:rsidP="007A711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 &amp; Toileting</w:t>
            </w:r>
          </w:p>
          <w:p w:rsidR="00875BD7" w:rsidRPr="009E7F7F" w:rsidRDefault="00875BD7" w:rsidP="007A711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10.15</w:t>
            </w:r>
          </w:p>
        </w:tc>
        <w:tc>
          <w:tcPr>
            <w:tcW w:w="2430" w:type="dxa"/>
          </w:tcPr>
          <w:p w:rsidR="00875BD7" w:rsidRDefault="00875BD7" w:rsidP="003164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2</w:t>
            </w:r>
          </w:p>
          <w:p w:rsidR="00875BD7" w:rsidRPr="009E7F7F" w:rsidRDefault="00875BD7" w:rsidP="003164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11am</w:t>
            </w:r>
          </w:p>
        </w:tc>
        <w:tc>
          <w:tcPr>
            <w:tcW w:w="855" w:type="dxa"/>
            <w:vMerge w:val="restart"/>
            <w:textDirection w:val="btLr"/>
          </w:tcPr>
          <w:p w:rsidR="00875BD7" w:rsidRDefault="00C81012" w:rsidP="00875BD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Mental </w:t>
            </w:r>
            <w:proofErr w:type="spellStart"/>
            <w:r>
              <w:rPr>
                <w:rFonts w:ascii="Comic Sans MS" w:hAnsi="Comic Sans MS"/>
              </w:rPr>
              <w:t>Maths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r w:rsidR="00875BD7">
              <w:rPr>
                <w:rFonts w:ascii="Comic Sans MS" w:hAnsi="Comic Sans MS"/>
              </w:rPr>
              <w:t>Lunch, Staff breaks &amp; Toileting</w:t>
            </w:r>
          </w:p>
          <w:p w:rsidR="00875BD7" w:rsidRPr="009E7F7F" w:rsidRDefault="00875BD7" w:rsidP="00875BD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12-1.15</w:t>
            </w:r>
          </w:p>
        </w:tc>
        <w:tc>
          <w:tcPr>
            <w:tcW w:w="2655" w:type="dxa"/>
          </w:tcPr>
          <w:p w:rsidR="00875BD7" w:rsidRDefault="00875BD7" w:rsidP="003164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Afternoon </w:t>
            </w:r>
          </w:p>
          <w:p w:rsidR="00875BD7" w:rsidRPr="009E7F7F" w:rsidRDefault="00875BD7" w:rsidP="003164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1.15pm</w:t>
            </w:r>
          </w:p>
        </w:tc>
        <w:tc>
          <w:tcPr>
            <w:tcW w:w="720" w:type="dxa"/>
            <w:vMerge w:val="restart"/>
            <w:textDirection w:val="btLr"/>
          </w:tcPr>
          <w:p w:rsidR="00875BD7" w:rsidRPr="009E7F7F" w:rsidRDefault="00875BD7" w:rsidP="007A711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 &amp; Toileting 2.15pm</w:t>
            </w:r>
          </w:p>
        </w:tc>
        <w:tc>
          <w:tcPr>
            <w:tcW w:w="2430" w:type="dxa"/>
          </w:tcPr>
          <w:p w:rsidR="00875BD7" w:rsidRDefault="00875BD7" w:rsidP="003164D2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End of the Day</w:t>
            </w:r>
          </w:p>
          <w:p w:rsidR="00C81012" w:rsidRPr="009E7F7F" w:rsidRDefault="00C81012" w:rsidP="003164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2.40pm</w:t>
            </w:r>
          </w:p>
        </w:tc>
      </w:tr>
      <w:tr w:rsidR="00E36487" w:rsidRPr="009E7F7F" w:rsidTr="009201A1">
        <w:trPr>
          <w:cantSplit/>
          <w:trHeight w:val="1134"/>
        </w:trPr>
        <w:tc>
          <w:tcPr>
            <w:tcW w:w="1395" w:type="dxa"/>
          </w:tcPr>
          <w:p w:rsidR="00E36487" w:rsidRPr="009E7F7F" w:rsidRDefault="00E36487" w:rsidP="00E36487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Monday</w:t>
            </w:r>
          </w:p>
        </w:tc>
        <w:tc>
          <w:tcPr>
            <w:tcW w:w="900" w:type="dxa"/>
            <w:vMerge w:val="restart"/>
            <w:textDirection w:val="btLr"/>
          </w:tcPr>
          <w:p w:rsidR="00E36487" w:rsidRDefault="00E36487" w:rsidP="00E3648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Sensory Diet</w:t>
            </w:r>
          </w:p>
          <w:p w:rsidR="00E36487" w:rsidRDefault="00E36487" w:rsidP="00E3648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:rsidR="00E36487" w:rsidRDefault="00E36487" w:rsidP="00E36487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E36487" w:rsidRDefault="00E36487" w:rsidP="00E364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E36487" w:rsidRPr="009E7F7F" w:rsidRDefault="00E36487" w:rsidP="00E364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(Communication – Tap </w:t>
            </w:r>
            <w:proofErr w:type="spellStart"/>
            <w:r>
              <w:rPr>
                <w:rFonts w:ascii="Comic Sans MS" w:hAnsi="Comic Sans MS"/>
              </w:rPr>
              <w:t>tap</w:t>
            </w:r>
            <w:proofErr w:type="spellEnd"/>
            <w:r>
              <w:rPr>
                <w:rFonts w:ascii="Comic Sans MS" w:hAnsi="Comic Sans MS"/>
              </w:rPr>
              <w:t xml:space="preserve"> box focus)</w:t>
            </w:r>
          </w:p>
        </w:tc>
        <w:tc>
          <w:tcPr>
            <w:tcW w:w="810" w:type="dxa"/>
            <w:vMerge/>
            <w:textDirection w:val="btLr"/>
          </w:tcPr>
          <w:p w:rsidR="00E36487" w:rsidRDefault="00E36487" w:rsidP="00E36487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:rsidR="00E36487" w:rsidRDefault="00E36487" w:rsidP="00E36487">
            <w:pPr>
              <w:rPr>
                <w:rFonts w:ascii="Comic Sans MS" w:hAnsi="Comic Sans MS"/>
              </w:rPr>
            </w:pPr>
            <w:r w:rsidRPr="00ED61B3">
              <w:rPr>
                <w:rFonts w:ascii="Comic Sans MS" w:hAnsi="Comic Sans MS"/>
              </w:rPr>
              <w:t>Key skills / Interventions</w:t>
            </w:r>
          </w:p>
          <w:p w:rsidR="00E36487" w:rsidRPr="009E7F7F" w:rsidRDefault="00E36487" w:rsidP="00E36487">
            <w:pPr>
              <w:rPr>
                <w:rFonts w:ascii="Comic Sans MS" w:hAnsi="Comic Sans MS"/>
              </w:rPr>
            </w:pPr>
          </w:p>
        </w:tc>
        <w:tc>
          <w:tcPr>
            <w:tcW w:w="855" w:type="dxa"/>
            <w:vMerge/>
          </w:tcPr>
          <w:p w:rsidR="00E36487" w:rsidRDefault="00E36487" w:rsidP="00E36487">
            <w:pPr>
              <w:rPr>
                <w:rFonts w:ascii="Comic Sans MS" w:hAnsi="Comic Sans MS"/>
              </w:rPr>
            </w:pPr>
          </w:p>
        </w:tc>
        <w:tc>
          <w:tcPr>
            <w:tcW w:w="2655" w:type="dxa"/>
          </w:tcPr>
          <w:p w:rsidR="00E36487" w:rsidRDefault="00E36487" w:rsidP="00E364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DT AT 1 </w:t>
            </w:r>
            <w:proofErr w:type="spellStart"/>
            <w:r>
              <w:rPr>
                <w:rFonts w:ascii="Comic Sans MS" w:hAnsi="Comic Sans MS"/>
              </w:rPr>
              <w:t>Wks</w:t>
            </w:r>
            <w:proofErr w:type="spellEnd"/>
            <w:r>
              <w:rPr>
                <w:rFonts w:ascii="Comic Sans MS" w:hAnsi="Comic Sans MS"/>
              </w:rPr>
              <w:t xml:space="preserve"> 2,4,6,7</w:t>
            </w:r>
          </w:p>
          <w:p w:rsidR="00E36487" w:rsidRDefault="00E36487" w:rsidP="00E364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Computing AT 1 </w:t>
            </w:r>
            <w:proofErr w:type="spellStart"/>
            <w:r>
              <w:rPr>
                <w:rFonts w:ascii="Comic Sans MS" w:hAnsi="Comic Sans MS"/>
              </w:rPr>
              <w:t>Wks</w:t>
            </w:r>
            <w:proofErr w:type="spellEnd"/>
            <w:r>
              <w:rPr>
                <w:rFonts w:ascii="Comic Sans MS" w:hAnsi="Comic Sans MS"/>
              </w:rPr>
              <w:t xml:space="preserve"> 3,5 AT2 </w:t>
            </w:r>
            <w:proofErr w:type="spellStart"/>
            <w:r>
              <w:rPr>
                <w:rFonts w:ascii="Comic Sans MS" w:hAnsi="Comic Sans MS"/>
              </w:rPr>
              <w:t>Wks</w:t>
            </w:r>
            <w:proofErr w:type="spellEnd"/>
            <w:r>
              <w:rPr>
                <w:rFonts w:ascii="Comic Sans MS" w:hAnsi="Comic Sans MS"/>
              </w:rPr>
              <w:t xml:space="preserve"> 1,3,7</w:t>
            </w:r>
          </w:p>
          <w:p w:rsidR="00E36487" w:rsidRDefault="00E36487" w:rsidP="00E364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 AT2 </w:t>
            </w:r>
            <w:proofErr w:type="spellStart"/>
            <w:r>
              <w:rPr>
                <w:rFonts w:ascii="Comic Sans MS" w:hAnsi="Comic Sans MS"/>
              </w:rPr>
              <w:t>Wks</w:t>
            </w:r>
            <w:proofErr w:type="spellEnd"/>
            <w:r>
              <w:rPr>
                <w:rFonts w:ascii="Comic Sans MS" w:hAnsi="Comic Sans MS"/>
              </w:rPr>
              <w:t xml:space="preserve"> 2,4,5,6</w:t>
            </w:r>
          </w:p>
          <w:p w:rsidR="00E36487" w:rsidRPr="009E7F7F" w:rsidRDefault="00E36487" w:rsidP="00E36487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vMerge/>
          </w:tcPr>
          <w:p w:rsidR="00E36487" w:rsidRPr="009E7F7F" w:rsidRDefault="00E36487" w:rsidP="00E36487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:rsidR="00E36487" w:rsidRPr="009E7F7F" w:rsidRDefault="00E36487" w:rsidP="00E36487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Stories and rhymes</w:t>
            </w:r>
          </w:p>
        </w:tc>
        <w:bookmarkStart w:id="0" w:name="_GoBack"/>
        <w:bookmarkEnd w:id="0"/>
      </w:tr>
      <w:tr w:rsidR="00E36487" w:rsidRPr="009E7F7F" w:rsidTr="009201A1">
        <w:trPr>
          <w:cantSplit/>
          <w:trHeight w:val="1134"/>
        </w:trPr>
        <w:tc>
          <w:tcPr>
            <w:tcW w:w="1395" w:type="dxa"/>
          </w:tcPr>
          <w:p w:rsidR="00E36487" w:rsidRPr="009E7F7F" w:rsidRDefault="00E36487" w:rsidP="00E36487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Tuesday</w:t>
            </w:r>
          </w:p>
        </w:tc>
        <w:tc>
          <w:tcPr>
            <w:tcW w:w="900" w:type="dxa"/>
            <w:vMerge/>
          </w:tcPr>
          <w:p w:rsidR="00E36487" w:rsidRDefault="00E36487" w:rsidP="00E36487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E36487" w:rsidRDefault="00E36487" w:rsidP="00E36487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  <w:lang w:val="en-GB"/>
              </w:rPr>
              <w:t>Maths</w:t>
            </w:r>
          </w:p>
          <w:p w:rsidR="00E36487" w:rsidRPr="009E7F7F" w:rsidRDefault="00E36487" w:rsidP="00E36487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10" w:type="dxa"/>
            <w:vMerge/>
            <w:textDirection w:val="btLr"/>
          </w:tcPr>
          <w:p w:rsidR="00E36487" w:rsidRPr="009E7F7F" w:rsidRDefault="00E36487" w:rsidP="00E36487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:rsidR="00E36487" w:rsidRPr="00ED61B3" w:rsidRDefault="00E36487" w:rsidP="00E36487">
            <w:pPr>
              <w:rPr>
                <w:rFonts w:ascii="Comic Sans MS" w:hAnsi="Comic Sans MS"/>
              </w:rPr>
            </w:pPr>
            <w:r w:rsidRPr="00ED61B3">
              <w:rPr>
                <w:rFonts w:ascii="Comic Sans MS" w:hAnsi="Comic Sans MS"/>
              </w:rPr>
              <w:t>Key skills / Interventions</w:t>
            </w:r>
          </w:p>
          <w:p w:rsidR="00E36487" w:rsidRPr="00ED61B3" w:rsidRDefault="00E36487" w:rsidP="00E36487">
            <w:pPr>
              <w:rPr>
                <w:rFonts w:ascii="Comic Sans MS" w:hAnsi="Comic Sans MS"/>
              </w:rPr>
            </w:pPr>
          </w:p>
        </w:tc>
        <w:tc>
          <w:tcPr>
            <w:tcW w:w="855" w:type="dxa"/>
            <w:vMerge/>
          </w:tcPr>
          <w:p w:rsidR="00E36487" w:rsidRPr="009E7F7F" w:rsidRDefault="00E36487" w:rsidP="00E36487">
            <w:pPr>
              <w:rPr>
                <w:rFonts w:ascii="Comic Sans MS" w:hAnsi="Comic Sans MS"/>
              </w:rPr>
            </w:pPr>
          </w:p>
        </w:tc>
        <w:tc>
          <w:tcPr>
            <w:tcW w:w="2655" w:type="dxa"/>
          </w:tcPr>
          <w:p w:rsidR="00E36487" w:rsidRDefault="00E36487" w:rsidP="00E364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 – </w:t>
            </w:r>
            <w:proofErr w:type="spellStart"/>
            <w:r>
              <w:rPr>
                <w:rFonts w:ascii="Comic Sans MS" w:hAnsi="Comic Sans MS"/>
              </w:rPr>
              <w:t>Wks</w:t>
            </w:r>
            <w:proofErr w:type="spellEnd"/>
            <w:r>
              <w:rPr>
                <w:rFonts w:ascii="Comic Sans MS" w:hAnsi="Comic Sans MS"/>
              </w:rPr>
              <w:t xml:space="preserve"> 1-3 AT 1 FMS</w:t>
            </w:r>
          </w:p>
          <w:p w:rsidR="00E36487" w:rsidRDefault="00E36487" w:rsidP="00E3648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Wk</w:t>
            </w:r>
            <w:proofErr w:type="spellEnd"/>
            <w:r>
              <w:rPr>
                <w:rFonts w:ascii="Comic Sans MS" w:hAnsi="Comic Sans MS"/>
              </w:rPr>
              <w:t xml:space="preserve"> 4-6 AT1 - Forest School </w:t>
            </w:r>
          </w:p>
          <w:p w:rsidR="00E36487" w:rsidRPr="009E7F7F" w:rsidRDefault="00E36487" w:rsidP="00E364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 – AT2 - Dance</w:t>
            </w:r>
          </w:p>
        </w:tc>
        <w:tc>
          <w:tcPr>
            <w:tcW w:w="720" w:type="dxa"/>
            <w:vMerge/>
          </w:tcPr>
          <w:p w:rsidR="00E36487" w:rsidRPr="009E7F7F" w:rsidRDefault="00E36487" w:rsidP="00E36487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:rsidR="00E36487" w:rsidRPr="009E7F7F" w:rsidRDefault="00E36487" w:rsidP="00E36487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Songs and instruments</w:t>
            </w:r>
            <w:r>
              <w:rPr>
                <w:rFonts w:ascii="Comic Sans MS" w:hAnsi="Comic Sans MS"/>
              </w:rPr>
              <w:t xml:space="preserve"> / Music</w:t>
            </w:r>
          </w:p>
        </w:tc>
      </w:tr>
      <w:tr w:rsidR="00E36487" w:rsidRPr="009E7F7F" w:rsidTr="009201A1">
        <w:trPr>
          <w:cantSplit/>
          <w:trHeight w:val="1134"/>
        </w:trPr>
        <w:tc>
          <w:tcPr>
            <w:tcW w:w="1395" w:type="dxa"/>
          </w:tcPr>
          <w:p w:rsidR="00E36487" w:rsidRPr="009E7F7F" w:rsidRDefault="00E36487" w:rsidP="00E36487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Wednesday</w:t>
            </w:r>
          </w:p>
        </w:tc>
        <w:tc>
          <w:tcPr>
            <w:tcW w:w="900" w:type="dxa"/>
            <w:vMerge/>
          </w:tcPr>
          <w:p w:rsidR="00E36487" w:rsidRDefault="00E36487" w:rsidP="00E36487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E36487" w:rsidRDefault="00E36487" w:rsidP="00E364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E36487" w:rsidRPr="009E7F7F" w:rsidRDefault="00E36487" w:rsidP="00E364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(Communication – PECS focus)</w:t>
            </w:r>
          </w:p>
        </w:tc>
        <w:tc>
          <w:tcPr>
            <w:tcW w:w="810" w:type="dxa"/>
            <w:vMerge/>
            <w:textDirection w:val="btLr"/>
          </w:tcPr>
          <w:p w:rsidR="00E36487" w:rsidRPr="009E7F7F" w:rsidRDefault="00E36487" w:rsidP="00E36487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:rsidR="00E36487" w:rsidRPr="00ED61B3" w:rsidRDefault="00E36487" w:rsidP="00E364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855" w:type="dxa"/>
            <w:vMerge/>
          </w:tcPr>
          <w:p w:rsidR="00E36487" w:rsidRPr="009E7F7F" w:rsidRDefault="00E36487" w:rsidP="00E36487">
            <w:pPr>
              <w:rPr>
                <w:rFonts w:ascii="Comic Sans MS" w:hAnsi="Comic Sans MS"/>
              </w:rPr>
            </w:pPr>
          </w:p>
        </w:tc>
        <w:tc>
          <w:tcPr>
            <w:tcW w:w="2655" w:type="dxa"/>
          </w:tcPr>
          <w:p w:rsidR="00E36487" w:rsidRDefault="00E36487" w:rsidP="00E364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PSHE – </w:t>
            </w:r>
            <w:proofErr w:type="spellStart"/>
            <w:r>
              <w:rPr>
                <w:rFonts w:ascii="Comic Sans MS" w:hAnsi="Comic Sans MS"/>
              </w:rPr>
              <w:t>Wk</w:t>
            </w:r>
            <w:proofErr w:type="spellEnd"/>
            <w:r>
              <w:rPr>
                <w:rFonts w:ascii="Comic Sans MS" w:hAnsi="Comic Sans MS"/>
              </w:rPr>
              <w:t xml:space="preserve"> 1-6 AT1, </w:t>
            </w:r>
            <w:proofErr w:type="spellStart"/>
            <w:r>
              <w:rPr>
                <w:rFonts w:ascii="Comic Sans MS" w:hAnsi="Comic Sans MS"/>
              </w:rPr>
              <w:t>Wk</w:t>
            </w:r>
            <w:proofErr w:type="spellEnd"/>
            <w:r>
              <w:rPr>
                <w:rFonts w:ascii="Comic Sans MS" w:hAnsi="Comic Sans MS"/>
              </w:rPr>
              <w:t xml:space="preserve"> 2-4 AT2</w:t>
            </w:r>
          </w:p>
          <w:p w:rsidR="00E36487" w:rsidRDefault="00E36487" w:rsidP="00E364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R.E, </w:t>
            </w:r>
            <w:proofErr w:type="spellStart"/>
            <w:r>
              <w:rPr>
                <w:rFonts w:ascii="Comic Sans MS" w:hAnsi="Comic Sans MS"/>
              </w:rPr>
              <w:t>Wk</w:t>
            </w:r>
            <w:proofErr w:type="spellEnd"/>
            <w:r>
              <w:rPr>
                <w:rFonts w:ascii="Comic Sans MS" w:hAnsi="Comic Sans MS"/>
              </w:rPr>
              <w:t xml:space="preserve"> 7 AT1, </w:t>
            </w:r>
            <w:proofErr w:type="spellStart"/>
            <w:r>
              <w:rPr>
                <w:rFonts w:ascii="Comic Sans MS" w:hAnsi="Comic Sans MS"/>
              </w:rPr>
              <w:t>Wk</w:t>
            </w:r>
            <w:proofErr w:type="spellEnd"/>
            <w:r>
              <w:rPr>
                <w:rFonts w:ascii="Comic Sans MS" w:hAnsi="Comic Sans MS"/>
              </w:rPr>
              <w:t xml:space="preserve"> 5-7 AT2</w:t>
            </w:r>
          </w:p>
          <w:p w:rsidR="00E36487" w:rsidRPr="009E7F7F" w:rsidRDefault="00E36487" w:rsidP="00E364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History, Geography </w:t>
            </w:r>
            <w:proofErr w:type="spellStart"/>
            <w:r>
              <w:rPr>
                <w:rFonts w:ascii="Comic Sans MS" w:hAnsi="Comic Sans MS"/>
              </w:rPr>
              <w:t>Wk</w:t>
            </w:r>
            <w:proofErr w:type="spellEnd"/>
            <w:r>
              <w:rPr>
                <w:rFonts w:ascii="Comic Sans MS" w:hAnsi="Comic Sans MS"/>
              </w:rPr>
              <w:t xml:space="preserve"> 1 AT2</w:t>
            </w:r>
          </w:p>
        </w:tc>
        <w:tc>
          <w:tcPr>
            <w:tcW w:w="720" w:type="dxa"/>
            <w:vMerge/>
          </w:tcPr>
          <w:p w:rsidR="00E36487" w:rsidRPr="009C297E" w:rsidRDefault="00E36487" w:rsidP="00E3648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</w:tcPr>
          <w:p w:rsidR="00E36487" w:rsidRPr="009E7F7F" w:rsidRDefault="00E36487" w:rsidP="00E36487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Stories and rhymes</w:t>
            </w:r>
          </w:p>
        </w:tc>
      </w:tr>
      <w:tr w:rsidR="00875BD7" w:rsidRPr="009E7F7F" w:rsidTr="009201A1">
        <w:trPr>
          <w:cantSplit/>
          <w:trHeight w:val="1134"/>
        </w:trPr>
        <w:tc>
          <w:tcPr>
            <w:tcW w:w="1395" w:type="dxa"/>
          </w:tcPr>
          <w:p w:rsidR="00875BD7" w:rsidRPr="009E7F7F" w:rsidRDefault="00875BD7" w:rsidP="003164D2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Thursday</w:t>
            </w:r>
          </w:p>
        </w:tc>
        <w:tc>
          <w:tcPr>
            <w:tcW w:w="900" w:type="dxa"/>
            <w:vMerge/>
          </w:tcPr>
          <w:p w:rsidR="00875BD7" w:rsidRDefault="00875BD7" w:rsidP="003164D2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875BD7" w:rsidRDefault="00875BD7" w:rsidP="003164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875BD7" w:rsidRPr="009E7F7F" w:rsidRDefault="00875BD7" w:rsidP="003164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(Communication</w:t>
            </w:r>
            <w:r w:rsidR="00ED61B3">
              <w:rPr>
                <w:rFonts w:ascii="Comic Sans MS" w:hAnsi="Comic Sans MS"/>
              </w:rPr>
              <w:t xml:space="preserve"> – Rhyme time focus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810" w:type="dxa"/>
            <w:vMerge/>
            <w:textDirection w:val="btLr"/>
          </w:tcPr>
          <w:p w:rsidR="00875BD7" w:rsidRPr="009E7F7F" w:rsidRDefault="00875BD7" w:rsidP="009E7F7F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:rsidR="00875BD7" w:rsidRPr="009E7F7F" w:rsidRDefault="00875BD7" w:rsidP="003164D2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  <w:lang w:val="en-GB"/>
              </w:rPr>
              <w:t>Maths</w:t>
            </w:r>
          </w:p>
        </w:tc>
        <w:tc>
          <w:tcPr>
            <w:tcW w:w="855" w:type="dxa"/>
            <w:vMerge/>
          </w:tcPr>
          <w:p w:rsidR="00875BD7" w:rsidRPr="009E7F7F" w:rsidRDefault="00875BD7" w:rsidP="003164D2">
            <w:pPr>
              <w:rPr>
                <w:rFonts w:ascii="Comic Sans MS" w:hAnsi="Comic Sans MS"/>
              </w:rPr>
            </w:pPr>
          </w:p>
        </w:tc>
        <w:tc>
          <w:tcPr>
            <w:tcW w:w="2655" w:type="dxa"/>
          </w:tcPr>
          <w:p w:rsidR="001A0DA2" w:rsidRDefault="00875BD7" w:rsidP="001A0D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P.E</w:t>
            </w:r>
            <w:r w:rsidR="00FF6DF3">
              <w:rPr>
                <w:rFonts w:ascii="Comic Sans MS" w:hAnsi="Comic Sans MS"/>
              </w:rPr>
              <w:t xml:space="preserve">  - </w:t>
            </w:r>
            <w:r w:rsidR="001A0DA2">
              <w:rPr>
                <w:rFonts w:ascii="Comic Sans MS" w:hAnsi="Comic Sans MS"/>
              </w:rPr>
              <w:t>Swimming</w:t>
            </w:r>
          </w:p>
          <w:p w:rsidR="00875BD7" w:rsidRDefault="00875BD7" w:rsidP="003164D2">
            <w:pPr>
              <w:rPr>
                <w:rFonts w:ascii="Comic Sans MS" w:hAnsi="Comic Sans MS"/>
                <w:b/>
              </w:rPr>
            </w:pPr>
          </w:p>
          <w:p w:rsidR="00664390" w:rsidRPr="009C297E" w:rsidRDefault="00664390" w:rsidP="003164D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20" w:type="dxa"/>
            <w:vMerge/>
          </w:tcPr>
          <w:p w:rsidR="00875BD7" w:rsidRPr="009E7F7F" w:rsidRDefault="00875BD7" w:rsidP="003164D2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:rsidR="00875BD7" w:rsidRPr="009E7F7F" w:rsidRDefault="00ED61B3" w:rsidP="00ED61B3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 xml:space="preserve">Stories and rhymes </w:t>
            </w:r>
          </w:p>
        </w:tc>
      </w:tr>
      <w:tr w:rsidR="00875BD7" w:rsidRPr="009E7F7F" w:rsidTr="009201A1">
        <w:trPr>
          <w:cantSplit/>
          <w:trHeight w:val="1134"/>
        </w:trPr>
        <w:tc>
          <w:tcPr>
            <w:tcW w:w="1395" w:type="dxa"/>
          </w:tcPr>
          <w:p w:rsidR="00875BD7" w:rsidRPr="009E7F7F" w:rsidRDefault="00875BD7" w:rsidP="003164D2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Friday</w:t>
            </w:r>
          </w:p>
        </w:tc>
        <w:tc>
          <w:tcPr>
            <w:tcW w:w="900" w:type="dxa"/>
            <w:vMerge/>
          </w:tcPr>
          <w:p w:rsidR="00875BD7" w:rsidRDefault="00875BD7" w:rsidP="003164D2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ED61B3" w:rsidRDefault="00ED61B3" w:rsidP="00ED61B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Maths</w:t>
            </w:r>
            <w:proofErr w:type="spellEnd"/>
          </w:p>
          <w:p w:rsidR="00875BD7" w:rsidRPr="009E7F7F" w:rsidRDefault="00875BD7" w:rsidP="003164D2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  <w:vMerge/>
            <w:textDirection w:val="btLr"/>
          </w:tcPr>
          <w:p w:rsidR="00875BD7" w:rsidRPr="009E7F7F" w:rsidRDefault="00875BD7" w:rsidP="009E7F7F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:rsidR="00ED61B3" w:rsidRPr="00ED61B3" w:rsidRDefault="00ED61B3" w:rsidP="003164D2">
            <w:pPr>
              <w:rPr>
                <w:rFonts w:ascii="Comic Sans MS" w:hAnsi="Comic Sans MS"/>
              </w:rPr>
            </w:pPr>
            <w:r w:rsidRPr="00ED61B3">
              <w:rPr>
                <w:rFonts w:ascii="Comic Sans MS" w:hAnsi="Comic Sans MS"/>
              </w:rPr>
              <w:t>Key skills / Interventions</w:t>
            </w:r>
          </w:p>
        </w:tc>
        <w:tc>
          <w:tcPr>
            <w:tcW w:w="855" w:type="dxa"/>
            <w:vMerge/>
          </w:tcPr>
          <w:p w:rsidR="00875BD7" w:rsidRPr="009E7F7F" w:rsidRDefault="00875BD7" w:rsidP="003164D2">
            <w:pPr>
              <w:rPr>
                <w:rFonts w:ascii="Comic Sans MS" w:hAnsi="Comic Sans MS"/>
              </w:rPr>
            </w:pPr>
          </w:p>
        </w:tc>
        <w:tc>
          <w:tcPr>
            <w:tcW w:w="2655" w:type="dxa"/>
          </w:tcPr>
          <w:p w:rsidR="00875BD7" w:rsidRPr="009E7F7F" w:rsidRDefault="00875BD7" w:rsidP="003164D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Well being</w:t>
            </w:r>
            <w:proofErr w:type="spellEnd"/>
            <w:r>
              <w:rPr>
                <w:rFonts w:ascii="Comic Sans MS" w:hAnsi="Comic Sans MS"/>
              </w:rPr>
              <w:t xml:space="preserve"> &amp; Choice</w:t>
            </w:r>
          </w:p>
        </w:tc>
        <w:tc>
          <w:tcPr>
            <w:tcW w:w="720" w:type="dxa"/>
            <w:vMerge/>
          </w:tcPr>
          <w:p w:rsidR="00875BD7" w:rsidRPr="009E7F7F" w:rsidRDefault="00875BD7" w:rsidP="003164D2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:rsidR="00875BD7" w:rsidRPr="009E7F7F" w:rsidRDefault="00ED61B3" w:rsidP="003164D2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Songs and instruments</w:t>
            </w:r>
            <w:r>
              <w:rPr>
                <w:rFonts w:ascii="Comic Sans MS" w:hAnsi="Comic Sans MS"/>
              </w:rPr>
              <w:t xml:space="preserve"> / Music</w:t>
            </w:r>
          </w:p>
        </w:tc>
      </w:tr>
    </w:tbl>
    <w:p w:rsidR="009E7F7F" w:rsidRPr="009E7F7F" w:rsidRDefault="009E7F7F" w:rsidP="009E7F7F">
      <w:pPr>
        <w:rPr>
          <w:rFonts w:ascii="Comic Sans MS" w:hAnsi="Comic Sans MS"/>
        </w:rPr>
      </w:pPr>
    </w:p>
    <w:p w:rsidR="00742617" w:rsidRDefault="00742617" w:rsidP="00A76E76"/>
    <w:sectPr w:rsidR="00742617" w:rsidSect="003164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33D8"/>
    <w:multiLevelType w:val="hybridMultilevel"/>
    <w:tmpl w:val="8432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D0F5A"/>
    <w:multiLevelType w:val="hybridMultilevel"/>
    <w:tmpl w:val="9766CB24"/>
    <w:lvl w:ilvl="0" w:tplc="ADBECC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7F"/>
    <w:rsid w:val="0010562E"/>
    <w:rsid w:val="0011686B"/>
    <w:rsid w:val="001A0DA2"/>
    <w:rsid w:val="00241CF4"/>
    <w:rsid w:val="003164D2"/>
    <w:rsid w:val="0053050D"/>
    <w:rsid w:val="00664390"/>
    <w:rsid w:val="006C3EFB"/>
    <w:rsid w:val="00742617"/>
    <w:rsid w:val="007671F8"/>
    <w:rsid w:val="007A7115"/>
    <w:rsid w:val="00875BD7"/>
    <w:rsid w:val="009201A1"/>
    <w:rsid w:val="009C297E"/>
    <w:rsid w:val="009E7F7F"/>
    <w:rsid w:val="00A76E76"/>
    <w:rsid w:val="00C81012"/>
    <w:rsid w:val="00E36487"/>
    <w:rsid w:val="00ED61B3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66B93-75A4-4D10-A1D5-FC2286D9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Anna Latos 1</cp:lastModifiedBy>
  <cp:revision>4</cp:revision>
  <dcterms:created xsi:type="dcterms:W3CDTF">2022-07-11T13:28:00Z</dcterms:created>
  <dcterms:modified xsi:type="dcterms:W3CDTF">2022-07-22T21:16:00Z</dcterms:modified>
</cp:coreProperties>
</file>